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  <w:r w:rsidRPr="005C5C1C">
        <w:rPr>
          <w:rFonts w:ascii="Times New Roman" w:hAnsi="Times New Roman" w:cs="Times New Roman"/>
          <w:b/>
          <w:sz w:val="24"/>
          <w:szCs w:val="24"/>
        </w:rPr>
        <w:t>Понедельник 20.04.2020г. 11 класс</w:t>
      </w:r>
    </w:p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  <w:r w:rsidRPr="005C5C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146"/>
        <w:gridCol w:w="2112"/>
        <w:gridCol w:w="2405"/>
        <w:gridCol w:w="1139"/>
        <w:gridCol w:w="2375"/>
      </w:tblGrid>
      <w:tr w:rsidR="00E45E96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95505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Урок 10. Выбирая друзей.</w:t>
            </w:r>
          </w:p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https://www.en365.ru/my_friends.htm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Упр. 49 стр. 137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5505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Профессиональное образование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7" w:history="1">
              <w:r w:rsidR="00695505" w:rsidRPr="005C5C1C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https://yadi.sk/d/qSPLmo_loakp-g</w:t>
              </w:r>
            </w:hyperlink>
            <w:r w:rsidR="00695505"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Стр.282-283 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95505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Федерация: новые рубежи в политике и экономике</w:t>
            </w:r>
          </w:p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http://www.myshared.ru/slide/897183/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П. 42,</w:t>
            </w:r>
          </w:p>
          <w:p w:rsidR="00695505" w:rsidRPr="005C5C1C" w:rsidRDefault="00695505" w:rsidP="0069550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С.295, задание № 3 письменно,</w:t>
            </w:r>
          </w:p>
          <w:p w:rsidR="00695505" w:rsidRPr="005C5C1C" w:rsidRDefault="00695505" w:rsidP="0069550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5C5C1C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№1173,1174 сборник задач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77, С2 </w:t>
            </w:r>
            <w:proofErr w:type="spellStart"/>
            <w:proofErr w:type="gramStart"/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298. Решение отправить на эл. почту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C5C1C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https://nsportal.ru/shkola/raznoe/library/2016/06/16/tehnologiya-proektnoy-deyatelnosti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203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C5C1C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«Производная»</w:t>
            </w:r>
          </w:p>
          <w:p w:rsidR="005C5C1C" w:rsidRPr="005C5C1C" w:rsidRDefault="005C5C1C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https://yandex.ru/video/preview/?filmId=10148790762043989289&amp;text=алгебра%2010%20класс%20алимов%20Производная&amp;path=wizard&amp;parent-reqid=1586335598796929-1251351615190961942900158-production-app-host-man-web-yp-19&amp;redircnt=1586335</w:t>
              </w:r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652.1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№1490(2), Решу ЕГЭ (профильный) Вариант 7 №12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5C1C" w:rsidRPr="005C5C1C" w:rsidTr="00E45E9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69550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https://youtu.be/O7gZzwg18m0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  <w:r w:rsidRPr="005C5C1C">
        <w:rPr>
          <w:rFonts w:ascii="Times New Roman" w:hAnsi="Times New Roman" w:cs="Times New Roman"/>
          <w:b/>
          <w:sz w:val="24"/>
          <w:szCs w:val="24"/>
        </w:rPr>
        <w:t>Вторник 21.04.2020г.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144"/>
        <w:gridCol w:w="2097"/>
        <w:gridCol w:w="2863"/>
        <w:gridCol w:w="1356"/>
        <w:gridCol w:w="1700"/>
      </w:tblGrid>
      <w:tr w:rsidR="00E45E96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45E96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Style w:val="1"/>
                <w:rFonts w:eastAsiaTheme="minorHAnsi"/>
                <w:sz w:val="24"/>
                <w:szCs w:val="24"/>
              </w:rPr>
              <w:t>Этика в Интернете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П.4.2 презентацию (видео)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45E96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Эволюция биосферы. Влияние человека на эволюцию биосферы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5E96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https://youtu.be/u-XGcongkfk</w:t>
              </w:r>
            </w:hyperlink>
            <w:r w:rsidR="00E45E96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pStyle w:val="10"/>
              <w:jc w:val="left"/>
              <w:rPr>
                <w:sz w:val="24"/>
                <w:szCs w:val="24"/>
              </w:rPr>
            </w:pPr>
            <w:r w:rsidRPr="005C5C1C">
              <w:rPr>
                <w:sz w:val="24"/>
                <w:szCs w:val="24"/>
              </w:rPr>
              <w:t>§90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  <w:tr w:rsidR="00695505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pStyle w:val="a5"/>
            </w:pPr>
            <w:r w:rsidRPr="005C5C1C">
              <w:rPr>
                <w:bCs/>
                <w:color w:val="000000"/>
              </w:rPr>
              <w:t>Написание сочинения-рассуждения</w:t>
            </w:r>
            <w:r w:rsidRPr="005C5C1C">
              <w:rPr>
                <w:bCs/>
                <w:color w:val="000000"/>
                <w:shd w:val="clear" w:color="auto" w:fill="FFFFFF"/>
              </w:rPr>
              <w:t xml:space="preserve"> по тексту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https://youtu.be/2wWuIBcah48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вариант 21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95505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«Наибольшее и наименьшее значения функции»</w:t>
            </w:r>
          </w:p>
          <w:p w:rsidR="00695505" w:rsidRPr="005C5C1C" w:rsidRDefault="00695505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https://www.youtube.com/watch?v=gVQKjQ1Ze0g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505" w:rsidRPr="005C5C1C" w:rsidRDefault="00695505" w:rsidP="003558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 §52, Решу ЕГЭ (профильный) Вариант8 №12, Вариант 10 №12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5505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Латинская </w:t>
            </w:r>
            <w:proofErr w:type="spellStart"/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  <w:proofErr w:type="gramStart"/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Визитная</w:t>
            </w:r>
            <w:proofErr w:type="spellEnd"/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</w:t>
            </w:r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региона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15" w:tgtFrame="_blank" w:history="1">
              <w:r w:rsidR="00695505" w:rsidRPr="005C5C1C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Т.10.</w:t>
            </w:r>
          </w:p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695505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бегом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Стр113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695505" w:rsidRPr="005C5C1C" w:rsidTr="00E45E9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Литер8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 Очерк жизни и творчества.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https://youtu.be/GMjNha7LxPE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 177-185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  <w:r w:rsidRPr="005C5C1C">
        <w:rPr>
          <w:rFonts w:ascii="Times New Roman" w:hAnsi="Times New Roman" w:cs="Times New Roman"/>
          <w:b/>
          <w:sz w:val="24"/>
          <w:szCs w:val="24"/>
        </w:rPr>
        <w:t>Среда 22.04.2020г.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101"/>
        <w:gridCol w:w="2174"/>
        <w:gridCol w:w="2393"/>
        <w:gridCol w:w="1149"/>
        <w:gridCol w:w="2377"/>
      </w:tblGrid>
      <w:tr w:rsidR="00E45E96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Астроно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Наша Галактика.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https://videouroki.net/video/31-galaktika-mlechnyj-put-</w:t>
              </w:r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dvizhenie-zvyozd-v-galaktike.html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25 </w:t>
            </w:r>
            <w:proofErr w:type="spellStart"/>
            <w:proofErr w:type="gramStart"/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176-186 </w:t>
            </w:r>
            <w:proofErr w:type="spellStart"/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yandex.ru</w:t>
            </w:r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Урок 11.  Как быть хорошим другом.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https://www.en365.ru/my_friends.htm</w:t>
              </w:r>
            </w:hyperlink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Упр. 53 стр. 138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https://videouroki.net/video/47-stroieniie-atomnogho-iadra-iadiernyie-sily.html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78, 79 А4, А5 </w:t>
            </w:r>
            <w:proofErr w:type="spellStart"/>
            <w:proofErr w:type="gramStart"/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302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Процессуальное право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22" w:history="1">
              <w:r w:rsidRPr="005C5C1C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https://yadi.sk/d/md183zJqtwJOdQ</w:t>
              </w:r>
            </w:hyperlink>
            <w:r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Стр.286-288 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фото результатов тестов на интернет урок точка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 «Пастушка и пастух».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https://ok.ru/video/881897179741</w:t>
              </w:r>
            </w:hyperlink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С185-187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«Интеграл»</w:t>
            </w:r>
          </w:p>
          <w:p w:rsidR="005C5C1C" w:rsidRPr="005C5C1C" w:rsidRDefault="005C5C1C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10345811304277573104&amp;text=алгебра%2010%20класс%20алимов%20первообразная&amp;path=wizard&amp;parent-reqid=1586335768279574-1746538005490252346700295-production-app-host-sas-web-yp-22&amp;redircnt=1586335773.1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Повт.§55, №1558, Решу ЕГЭ (базовый) Вариант 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повседневная жизнь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https://youtu.be/yv_TzHcCgW8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pStyle w:val="10"/>
              <w:jc w:val="left"/>
              <w:rPr>
                <w:sz w:val="24"/>
                <w:szCs w:val="24"/>
              </w:rPr>
            </w:pPr>
            <w:r w:rsidRPr="005C5C1C">
              <w:rPr>
                <w:sz w:val="24"/>
                <w:szCs w:val="24"/>
              </w:rPr>
              <w:t>С.179 Задания 1,2, 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  <w:tr w:rsidR="005C5C1C" w:rsidRPr="005C5C1C" w:rsidTr="00E45E96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5C5C1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«Получение газов и изучение их свойств»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https://5terka.com/node/11227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pStyle w:val="10"/>
              <w:jc w:val="left"/>
              <w:rPr>
                <w:sz w:val="24"/>
                <w:szCs w:val="24"/>
              </w:rPr>
            </w:pPr>
            <w:r w:rsidRPr="005C5C1C">
              <w:rPr>
                <w:sz w:val="24"/>
                <w:szCs w:val="24"/>
              </w:rPr>
              <w:t>Подготовить сообщение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</w:tbl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  <w:r w:rsidRPr="005C5C1C">
        <w:rPr>
          <w:rFonts w:ascii="Times New Roman" w:hAnsi="Times New Roman" w:cs="Times New Roman"/>
          <w:b/>
          <w:sz w:val="24"/>
          <w:szCs w:val="24"/>
        </w:rPr>
        <w:t>Четверг 23.04.2020г.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1020"/>
        <w:gridCol w:w="2104"/>
        <w:gridCol w:w="2475"/>
        <w:gridCol w:w="1089"/>
        <w:gridCol w:w="2497"/>
      </w:tblGrid>
      <w:tr w:rsidR="00E45E96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45E96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«Цилиндр. Площадь  поверхности цилиндра»</w:t>
            </w:r>
          </w:p>
          <w:p w:rsidR="00E45E96" w:rsidRPr="005C5C1C" w:rsidRDefault="00E45E96" w:rsidP="00355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45E96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https://yandex.ru/video/preview/?filmId=6430756064238583180&amp;text=11%20класс%20геометрия%20атанасян%20цилиндр&amp;path=wizard&amp;parent-reqid=1586336520978075-1563143922387406457986400-production-app-host-vla-web-yp-237&amp;redircnt=1586336533.1</w:t>
              </w:r>
            </w:hyperlink>
            <w:r w:rsidR="00E45E96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Повт.п.59, п.60, №522, №525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5505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https://youtu.be/Ueql7ftAjkI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695505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pStyle w:val="a5"/>
            </w:pPr>
            <w:r w:rsidRPr="005C5C1C">
              <w:rPr>
                <w:color w:val="000000"/>
              </w:rPr>
              <w:t>Смысловая роль, принципы и функции русской пунктуации. Авторское употребление знаков препинания.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https://youtu.be/mfnI3KWo78Y</w:t>
              </w:r>
            </w:hyperlink>
            <w:r w:rsidR="00695505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95505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Гражданский   процесс</w:t>
            </w:r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69550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30" w:history="1">
              <w:r w:rsidR="00695505" w:rsidRPr="005C5C1C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https://yadi.sk/d/9ppK-Xyoveo5gg</w:t>
              </w:r>
            </w:hyperlink>
            <w:r w:rsidR="00695505"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C5C1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Стр.288-292 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95505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 «Царь-рыба»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https://ok.ru/video/881948822109</w:t>
              </w:r>
            </w:hyperlink>
            <w:r w:rsidR="00695505" w:rsidRPr="005C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 «Царь-рыба»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95505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Урок 12.  «Рецепт дружбы».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95505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https://nsportal.ru/shkola/inostrannye-yazyki/angliiskiy-yazyk/library/2019/09/03/prezentatsiya-po-angliyskomu-yazyku-na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5" w:rsidRPr="005C5C1C" w:rsidRDefault="00695505" w:rsidP="006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Упр. 57 стр. 139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05" w:rsidRPr="005C5C1C" w:rsidRDefault="00695505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5C1C" w:rsidRPr="005C5C1C" w:rsidTr="00E45E9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вручения Боевого знамени воинской части. Порядок </w:t>
            </w: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приведения к Военной присяге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https://slide-share.ru/poryadok-vrucheniya-boevogo-znameni-voinskoj-</w:t>
              </w:r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chasti-poryadok-privedeniya-voennoj-300051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57,58 вопрос 2,3 </w:t>
            </w:r>
            <w:proofErr w:type="spellStart"/>
            <w:proofErr w:type="gramStart"/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695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b/>
          <w:sz w:val="24"/>
          <w:szCs w:val="24"/>
        </w:rPr>
      </w:pPr>
      <w:r w:rsidRPr="005C5C1C">
        <w:rPr>
          <w:rFonts w:ascii="Times New Roman" w:hAnsi="Times New Roman" w:cs="Times New Roman"/>
          <w:b/>
          <w:sz w:val="24"/>
          <w:szCs w:val="24"/>
        </w:rPr>
        <w:t>Пятница 24.04.2020г.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92"/>
        <w:gridCol w:w="2059"/>
        <w:gridCol w:w="4220"/>
        <w:gridCol w:w="1148"/>
        <w:gridCol w:w="1260"/>
      </w:tblGrid>
      <w:tr w:rsidR="00E45E96" w:rsidRPr="005C5C1C" w:rsidTr="005C5C1C">
        <w:trPr>
          <w:trHeight w:val="7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45E96" w:rsidRPr="005C5C1C" w:rsidTr="005C5C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45E96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https://youtu.be/6RGbSd1YHSo</w:t>
              </w:r>
            </w:hyperlink>
            <w:r w:rsidR="00E45E96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pStyle w:val="10"/>
              <w:jc w:val="left"/>
              <w:rPr>
                <w:sz w:val="24"/>
                <w:szCs w:val="24"/>
              </w:rPr>
            </w:pPr>
            <w:r w:rsidRPr="005C5C1C">
              <w:rPr>
                <w:sz w:val="24"/>
                <w:szCs w:val="24"/>
              </w:rPr>
              <w:t>§93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  <w:tr w:rsidR="00E45E96" w:rsidRPr="005C5C1C" w:rsidTr="005C5C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6" w:rsidRPr="005C5C1C" w:rsidRDefault="00E45E96" w:rsidP="003558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Мир на рубеже 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E45E96" w:rsidRPr="005C5C1C" w:rsidRDefault="00E45E9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77" w:rsidRPr="005C5C1C" w:rsidRDefault="005C5C1C" w:rsidP="000D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D0477"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https://youtu.be/fqlBbLpYF-k</w:t>
              </w:r>
            </w:hyperlink>
            <w:r w:rsidR="000D0477"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E96" w:rsidRPr="005C5C1C" w:rsidRDefault="00E45E96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77" w:rsidRPr="005C5C1C" w:rsidRDefault="000D0477" w:rsidP="000D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  <w:p w:rsidR="00E45E96" w:rsidRPr="005C5C1C" w:rsidRDefault="000D0477" w:rsidP="000D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вопросы       № 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6" w:rsidRPr="005C5C1C" w:rsidRDefault="00E45E96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ватсап89524138022</w:t>
            </w:r>
          </w:p>
        </w:tc>
      </w:tr>
      <w:tr w:rsidR="005C5C1C" w:rsidRPr="005C5C1C" w:rsidTr="005C5C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Энергия связи атомных ядер.  Решение задач.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https://videouroki.net/video/48-enierghiia-sviazi-atomnykh-iadier.html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80,81 №1208(6) 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C5C1C" w:rsidRPr="005C5C1C" w:rsidTr="005C5C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«Конус. Площадь  поверхности конуса»</w:t>
            </w:r>
          </w:p>
          <w:p w:rsidR="005C5C1C" w:rsidRPr="005C5C1C" w:rsidRDefault="005C5C1C" w:rsidP="0035589C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https://yandex.ru/video/preview/?filmId=16022267304072544245&amp;text=11%20класс%20геометрия%20атанасян%20конус&amp;path=wizard&amp;parent-reqid=1586336648821228-395223628433891772400345-prestable-app-host-sas-web-yp-106&amp;redircnt=1586336661.1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Повт.п.61, п.61, №547, №548, Решу ЕГЭ (базовый) Вариант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5C1C" w:rsidRPr="005C5C1C" w:rsidTr="005C5C1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Русская музыка XX столетия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C5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https://infourok.ru/prezentaciya-po-mhk-na-temu-russkaya-muzika-veka-1353151.html</w:t>
              </w:r>
            </w:hyperlink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C" w:rsidRPr="005C5C1C" w:rsidRDefault="005C5C1C" w:rsidP="0035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гл.28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C" w:rsidRPr="005C5C1C" w:rsidRDefault="005C5C1C" w:rsidP="00E45E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C5C1C">
              <w:rPr>
                <w:rFonts w:ascii="Times New Roman" w:hAnsi="Times New Roman" w:cs="Times New Roman"/>
                <w:sz w:val="24"/>
                <w:szCs w:val="24"/>
              </w:rPr>
              <w:t xml:space="preserve"> 89515085552</w:t>
            </w:r>
          </w:p>
        </w:tc>
      </w:tr>
    </w:tbl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E45E96" w:rsidRPr="005C5C1C" w:rsidRDefault="00E45E96" w:rsidP="00E45E96">
      <w:pPr>
        <w:rPr>
          <w:rFonts w:ascii="Times New Roman" w:hAnsi="Times New Roman" w:cs="Times New Roman"/>
          <w:sz w:val="24"/>
          <w:szCs w:val="24"/>
        </w:rPr>
      </w:pPr>
    </w:p>
    <w:p w:rsidR="008F6710" w:rsidRPr="005C5C1C" w:rsidRDefault="008F6710">
      <w:pPr>
        <w:rPr>
          <w:rFonts w:ascii="Times New Roman" w:hAnsi="Times New Roman" w:cs="Times New Roman"/>
          <w:sz w:val="24"/>
          <w:szCs w:val="24"/>
        </w:rPr>
      </w:pPr>
    </w:p>
    <w:sectPr w:rsidR="008F6710" w:rsidRPr="005C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96"/>
    <w:rsid w:val="000D0477"/>
    <w:rsid w:val="005C5C1C"/>
    <w:rsid w:val="00695505"/>
    <w:rsid w:val="008F6710"/>
    <w:rsid w:val="00E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5E96"/>
    <w:rPr>
      <w:color w:val="0000FF" w:themeColor="hyperlink"/>
      <w:u w:val="single"/>
    </w:rPr>
  </w:style>
  <w:style w:type="character" w:customStyle="1" w:styleId="1">
    <w:name w:val="Основной текст1"/>
    <w:rsid w:val="00E45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Стиль1"/>
    <w:basedOn w:val="a"/>
    <w:link w:val="11"/>
    <w:qFormat/>
    <w:rsid w:val="00E45E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Стиль1 Знак"/>
    <w:basedOn w:val="a0"/>
    <w:link w:val="10"/>
    <w:rsid w:val="00E45E96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6955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5E96"/>
    <w:rPr>
      <w:color w:val="0000FF" w:themeColor="hyperlink"/>
      <w:u w:val="single"/>
    </w:rPr>
  </w:style>
  <w:style w:type="character" w:customStyle="1" w:styleId="1">
    <w:name w:val="Основной текст1"/>
    <w:rsid w:val="00E45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Стиль1"/>
    <w:basedOn w:val="a"/>
    <w:link w:val="11"/>
    <w:qFormat/>
    <w:rsid w:val="00E45E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Стиль1 Знак"/>
    <w:basedOn w:val="a0"/>
    <w:link w:val="10"/>
    <w:rsid w:val="00E45E96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6955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897183/" TargetMode="External"/><Relationship Id="rId13" Type="http://schemas.openxmlformats.org/officeDocument/2006/relationships/hyperlink" Target="https://youtu.be/2wWuIBcah48" TargetMode="External"/><Relationship Id="rId18" Type="http://schemas.openxmlformats.org/officeDocument/2006/relationships/hyperlink" Target="https://videouroki.net/video/31-galaktika-mlechnyj-put-dvizhenie-zvyozd-v-galaktike.html" TargetMode="External"/><Relationship Id="rId26" Type="http://schemas.openxmlformats.org/officeDocument/2006/relationships/hyperlink" Target="https://5terka.com/node/1122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ideouroki.net/video/47-stroieniie-atomnogho-iadra-iadiernyie-sily.html" TargetMode="External"/><Relationship Id="rId34" Type="http://schemas.openxmlformats.org/officeDocument/2006/relationships/hyperlink" Target="https://youtu.be/6RGbSd1YHSo" TargetMode="External"/><Relationship Id="rId7" Type="http://schemas.openxmlformats.org/officeDocument/2006/relationships/hyperlink" Target="https://yadi.sk/d/qSPLmo_loakp-g" TargetMode="External"/><Relationship Id="rId12" Type="http://schemas.openxmlformats.org/officeDocument/2006/relationships/hyperlink" Target="https://youtu.be/u-XGcongkfk" TargetMode="External"/><Relationship Id="rId17" Type="http://schemas.openxmlformats.org/officeDocument/2006/relationships/hyperlink" Target="https://youtu.be/GMjNha7LxPE" TargetMode="External"/><Relationship Id="rId25" Type="http://schemas.openxmlformats.org/officeDocument/2006/relationships/hyperlink" Target="https://youtu.be/yv_TzHcCgW8" TargetMode="External"/><Relationship Id="rId33" Type="http://schemas.openxmlformats.org/officeDocument/2006/relationships/hyperlink" Target="https://slide-share.ru/poryadok-vrucheniya-boevogo-znameni-voinskoj-chasti-poryadok-privedeniya-voennoj-300051" TargetMode="External"/><Relationship Id="rId38" Type="http://schemas.openxmlformats.org/officeDocument/2006/relationships/hyperlink" Target="https://infourok.ru/prezentaciya-po-mhk-na-temu-russkaya-muzika-veka-135315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lGjp9ydQ38c" TargetMode="External"/><Relationship Id="rId20" Type="http://schemas.openxmlformats.org/officeDocument/2006/relationships/hyperlink" Target="https://www.en365.ru/hobbies_in_my_life.htm" TargetMode="External"/><Relationship Id="rId29" Type="http://schemas.openxmlformats.org/officeDocument/2006/relationships/hyperlink" Target="https://youtu.be/mfnI3KWo78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365.ru/hobbies_in_my_life.htm" TargetMode="External"/><Relationship Id="rId11" Type="http://schemas.openxmlformats.org/officeDocument/2006/relationships/hyperlink" Target="https://youtu.be/O7gZzwg18m0" TargetMode="External"/><Relationship Id="rId24" Type="http://schemas.openxmlformats.org/officeDocument/2006/relationships/hyperlink" Target="https://yandex.ru/video/preview?filmId=10345811304277573104&amp;text=&#1072;&#1083;&#1075;&#1077;&#1073;&#1088;&#1072;%2010%20&#1082;&#1083;&#1072;&#1089;&#1089;%20&#1072;&#1083;&#1080;&#1084;&#1086;&#1074;%20&#1087;&#1077;&#1088;&#1074;&#1086;&#1086;&#1073;&#1088;&#1072;&#1079;&#1085;&#1072;&#1103;&amp;path=wizard&amp;parent-reqid=1586335768279574-1746538005490252346700295-production-app-host-sas-web-yp-22&amp;redircnt=1586335773.1" TargetMode="External"/><Relationship Id="rId32" Type="http://schemas.openxmlformats.org/officeDocument/2006/relationships/hyperlink" Target="https://nsportal.ru/shkola/inostrannye-yazyki/angliiskiy-yazyk/library/2019/09/03/prezentatsiya-po-angliyskomu-yazyku-na" TargetMode="External"/><Relationship Id="rId37" Type="http://schemas.openxmlformats.org/officeDocument/2006/relationships/hyperlink" Target="https://yandex.ru/video/preview/?filmId=16022267304072544245&amp;text=11%20&#1082;&#1083;&#1072;&#1089;&#1089;%20&#1075;&#1077;&#1086;&#1084;&#1077;&#1090;&#1088;&#1080;&#1103;%20&#1072;&#1090;&#1072;&#1085;&#1072;&#1089;&#1103;&#1085;%20&#1082;&#1086;&#1085;&#1091;&#1089;&amp;path=wizard&amp;parent-reqid=1586336648821228-395223628433891772400345-prestable-app-host-sas-web-yp-106&amp;redircnt=1586336661.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n365.ru/my_friends.htm" TargetMode="External"/><Relationship Id="rId15" Type="http://schemas.openxmlformats.org/officeDocument/2006/relationships/hyperlink" Target="http://www.youtube.com/watch?v=0XJctOd03Hc" TargetMode="External"/><Relationship Id="rId23" Type="http://schemas.openxmlformats.org/officeDocument/2006/relationships/hyperlink" Target="https://ok.ru/video/881897179741" TargetMode="External"/><Relationship Id="rId28" Type="http://schemas.openxmlformats.org/officeDocument/2006/relationships/hyperlink" Target="https://youtu.be/Ueql7ftAjkI" TargetMode="External"/><Relationship Id="rId36" Type="http://schemas.openxmlformats.org/officeDocument/2006/relationships/hyperlink" Target="https://videouroki.net/video/48-enierghiia-sviazi-atomnykh-iadier.html" TargetMode="External"/><Relationship Id="rId10" Type="http://schemas.openxmlformats.org/officeDocument/2006/relationships/hyperlink" Target="https://yandex.ru/video/preview/?filmId=10148790762043989289&amp;text=&#1072;&#1083;&#1075;&#1077;&#1073;&#1088;&#1072;%2010%20&#1082;&#1083;&#1072;&#1089;&#1089;%20&#1072;&#1083;&#1080;&#1084;&#1086;&#1074;%20&#1055;&#1088;&#1086;&#1080;&#1079;&#1074;&#1086;&#1076;&#1085;&#1072;&#1103;&amp;path=wizard&amp;parent-reqid=1586335598796929-1251351615190961942900158-production-app-host-man-web-yp-19&amp;redircnt=1586335652.1" TargetMode="External"/><Relationship Id="rId19" Type="http://schemas.openxmlformats.org/officeDocument/2006/relationships/hyperlink" Target="https://www.en365.ru/my_friends.htm" TargetMode="External"/><Relationship Id="rId31" Type="http://schemas.openxmlformats.org/officeDocument/2006/relationships/hyperlink" Target="https://ok.ru/video/881948822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aznoe/library/2016/06/16/tehnologiya-proektnoy-deyatelnosti" TargetMode="External"/><Relationship Id="rId14" Type="http://schemas.openxmlformats.org/officeDocument/2006/relationships/hyperlink" Target="https://www.youtube.com/watch?v=gVQKjQ1Ze0g" TargetMode="External"/><Relationship Id="rId22" Type="http://schemas.openxmlformats.org/officeDocument/2006/relationships/hyperlink" Target="https://yadi.sk/d/md183zJqtwJOdQ" TargetMode="External"/><Relationship Id="rId27" Type="http://schemas.openxmlformats.org/officeDocument/2006/relationships/hyperlink" Target="https://yandex.ru/video/preview/?filmId=6430756064238583180&amp;text=11%20&#1082;&#1083;&#1072;&#1089;&#1089;%20&#1075;&#1077;&#1086;&#1084;&#1077;&#1090;&#1088;&#1080;&#1103;%20&#1072;&#1090;&#1072;&#1085;&#1072;&#1089;&#1103;&#1085;%20&#1094;&#1080;&#1083;&#1080;&#1085;&#1076;&#1088;&amp;path=wizard&amp;parent-reqid=1586336520978075-1563143922387406457986400-production-app-host-vla-web-yp-237&amp;redircnt=1586336533.1" TargetMode="External"/><Relationship Id="rId30" Type="http://schemas.openxmlformats.org/officeDocument/2006/relationships/hyperlink" Target="https://yadi.sk/d/9ppK-Xyoveo5gg" TargetMode="External"/><Relationship Id="rId35" Type="http://schemas.openxmlformats.org/officeDocument/2006/relationships/hyperlink" Target="https://youtu.be/fqlBbLpYF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2020-04-10T07:37:00Z</dcterms:created>
  <dcterms:modified xsi:type="dcterms:W3CDTF">2020-04-10T08:15:00Z</dcterms:modified>
</cp:coreProperties>
</file>